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F42D" w14:textId="23B9665F" w:rsidR="00D41630" w:rsidRPr="00877540" w:rsidRDefault="00791860" w:rsidP="0014008D">
      <w:pPr>
        <w:spacing w:after="0" w:line="400" w:lineRule="exact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877540">
        <w:rPr>
          <w:rFonts w:ascii="ＭＳ ゴシック" w:eastAsia="ＭＳ ゴシック" w:hAnsi="ＭＳ ゴシック" w:hint="eastAsia"/>
          <w:b/>
          <w:bCs/>
          <w:sz w:val="32"/>
          <w:szCs w:val="36"/>
        </w:rPr>
        <w:t>出前福祉体験</w:t>
      </w:r>
      <w:r w:rsidR="00B3204F" w:rsidRPr="00877540">
        <w:rPr>
          <w:rFonts w:ascii="ＭＳ ゴシック" w:eastAsia="ＭＳ ゴシック" w:hAnsi="ＭＳ ゴシック" w:hint="eastAsia"/>
          <w:b/>
          <w:bCs/>
          <w:sz w:val="32"/>
          <w:szCs w:val="36"/>
        </w:rPr>
        <w:t>教室　申請に関する</w:t>
      </w:r>
      <w:r w:rsidRPr="00877540">
        <w:rPr>
          <w:rFonts w:ascii="ＭＳ ゴシック" w:eastAsia="ＭＳ ゴシック" w:hAnsi="ＭＳ ゴシック" w:hint="eastAsia"/>
          <w:b/>
          <w:bCs/>
          <w:sz w:val="32"/>
          <w:szCs w:val="36"/>
        </w:rPr>
        <w:t>確認</w:t>
      </w:r>
      <w:r w:rsidR="00B3204F" w:rsidRPr="00877540">
        <w:rPr>
          <w:rFonts w:ascii="ＭＳ ゴシック" w:eastAsia="ＭＳ ゴシック" w:hAnsi="ＭＳ ゴシック" w:hint="eastAsia"/>
          <w:b/>
          <w:bCs/>
          <w:sz w:val="32"/>
          <w:szCs w:val="36"/>
        </w:rPr>
        <w:t>書</w:t>
      </w:r>
    </w:p>
    <w:p w14:paraId="2BEC2C8D" w14:textId="77777777" w:rsidR="0014008D" w:rsidRPr="00877540" w:rsidRDefault="0014008D" w:rsidP="0014008D">
      <w:pPr>
        <w:spacing w:after="0" w:line="4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5949"/>
        <w:gridCol w:w="1559"/>
        <w:gridCol w:w="992"/>
      </w:tblGrid>
      <w:tr w:rsidR="00D41630" w:rsidRPr="00877540" w14:paraId="4AE78969" w14:textId="77777777" w:rsidTr="00AF7E9E"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440FA0B5" w14:textId="5D624A27" w:rsidR="00D41630" w:rsidRPr="00877540" w:rsidRDefault="00D41630" w:rsidP="002628F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確認内容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D717B" w14:textId="4F84A4B1" w:rsidR="00D41630" w:rsidRPr="00877540" w:rsidRDefault="0086010C" w:rsidP="002628F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申請</w:t>
            </w:r>
            <w:r w:rsidR="00D41630"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者</w:t>
            </w:r>
          </w:p>
          <w:p w14:paraId="269521B0" w14:textId="795DB609" w:rsidR="00D41630" w:rsidRPr="00877540" w:rsidRDefault="00D41630" w:rsidP="002628F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チェック欄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359584D" w14:textId="77777777" w:rsidR="00AF7E9E" w:rsidRDefault="00D41630" w:rsidP="00F67A1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社協</w:t>
            </w:r>
          </w:p>
          <w:p w14:paraId="423A1FEC" w14:textId="0996A58A" w:rsidR="00827230" w:rsidRPr="00877540" w:rsidRDefault="00D41630" w:rsidP="00F67A1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確認欄</w:t>
            </w:r>
          </w:p>
        </w:tc>
      </w:tr>
      <w:tr w:rsidR="00AF7E9E" w:rsidRPr="00877540" w14:paraId="7353E495" w14:textId="77777777" w:rsidTr="00AF7E9E">
        <w:trPr>
          <w:trHeight w:val="980"/>
        </w:trPr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26009A7D" w14:textId="327924D7" w:rsidR="00AF7E9E" w:rsidRPr="00877540" w:rsidRDefault="00AF7E9E" w:rsidP="00AF7E9E">
            <w:pPr>
              <w:jc w:val="both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この確認書は申請書・企画書とともに、必ず１ヶ月前までにご提出ください。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3751F" w14:textId="49E19848" w:rsidR="00AF7E9E" w:rsidRPr="00877540" w:rsidRDefault="00AF7E9E" w:rsidP="00AF7E9E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 w:rsidRPr="00877540">
              <w:rPr>
                <w:rFonts w:ascii="ＭＳ ゴシック" w:eastAsia="ＭＳ ゴシック" w:hAnsi="ＭＳ ゴシック" w:hint="eastAsia"/>
                <w:sz w:val="28"/>
                <w:szCs w:val="32"/>
              </w:rPr>
              <w:t>□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120D338" w14:textId="6E9BE91B" w:rsidR="00AF7E9E" w:rsidRPr="00877540" w:rsidRDefault="00AF7E9E" w:rsidP="00AF7E9E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 w:rsidRPr="00877540">
              <w:rPr>
                <w:rFonts w:ascii="ＭＳ ゴシック" w:eastAsia="ＭＳ ゴシック" w:hAnsi="ＭＳ ゴシック" w:hint="eastAsia"/>
                <w:sz w:val="28"/>
                <w:szCs w:val="32"/>
              </w:rPr>
              <w:t>□</w:t>
            </w:r>
          </w:p>
        </w:tc>
      </w:tr>
      <w:tr w:rsidR="00AF7E9E" w:rsidRPr="00877540" w14:paraId="5D2C570F" w14:textId="77777777" w:rsidTr="00AF7E9E">
        <w:trPr>
          <w:trHeight w:val="1972"/>
        </w:trPr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0CE5B65F" w14:textId="77777777" w:rsidR="00AF7E9E" w:rsidRPr="00877540" w:rsidRDefault="00AF7E9E" w:rsidP="00AF7E9E">
            <w:pPr>
              <w:jc w:val="both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借用器材がある場合</w:t>
            </w:r>
          </w:p>
          <w:p w14:paraId="45E68C19" w14:textId="7707D29D" w:rsidR="00AF7E9E" w:rsidRDefault="00AF7E9E" w:rsidP="00AF7E9E">
            <w:pPr>
              <w:ind w:left="220" w:hangingChars="100" w:hanging="220"/>
              <w:jc w:val="both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・借用申請日（※注１）にひまわり福祉会館（下記参照）に取りに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来てください。</w:t>
            </w:r>
          </w:p>
          <w:p w14:paraId="3C5E6EE7" w14:textId="1961542A" w:rsidR="00AF7E9E" w:rsidRPr="00877540" w:rsidRDefault="00AF7E9E" w:rsidP="00AF7E9E">
            <w:pPr>
              <w:ind w:left="220" w:hangingChars="100" w:hanging="220"/>
              <w:jc w:val="both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・使用後はチェックリストに基づく確認を行い、ご返却ください。（9：00～17：00）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D17ADF" w14:textId="4BD45A35" w:rsidR="00AF7E9E" w:rsidRPr="00877540" w:rsidRDefault="00AF7E9E" w:rsidP="00AF7E9E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77540">
              <w:rPr>
                <w:rFonts w:ascii="ＭＳ ゴシック" w:eastAsia="ＭＳ ゴシック" w:hAnsi="ＭＳ ゴシック" w:hint="eastAsia"/>
                <w:sz w:val="28"/>
                <w:szCs w:val="32"/>
              </w:rPr>
              <w:t>□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8638684" w14:textId="7CBC2119" w:rsidR="00AF7E9E" w:rsidRPr="00877540" w:rsidRDefault="00AF7E9E" w:rsidP="00AF7E9E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77540">
              <w:rPr>
                <w:rFonts w:ascii="ＭＳ ゴシック" w:eastAsia="ＭＳ ゴシック" w:hAnsi="ＭＳ ゴシック" w:hint="eastAsia"/>
                <w:sz w:val="28"/>
                <w:szCs w:val="32"/>
              </w:rPr>
              <w:t>□</w:t>
            </w:r>
          </w:p>
        </w:tc>
      </w:tr>
      <w:tr w:rsidR="00AF7E9E" w:rsidRPr="00877540" w14:paraId="6DE718C5" w14:textId="77777777" w:rsidTr="00AF7E9E">
        <w:trPr>
          <w:trHeight w:val="878"/>
        </w:trPr>
        <w:tc>
          <w:tcPr>
            <w:tcW w:w="594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F8F5178" w14:textId="6C35E615" w:rsidR="00AF7E9E" w:rsidRPr="00877540" w:rsidRDefault="00AF7E9E" w:rsidP="00AF7E9E">
            <w:pPr>
              <w:ind w:left="220" w:hangingChars="100" w:hanging="220"/>
              <w:jc w:val="both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外部講師に依頼した場合は、謝礼金の支払いが必要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になりま</w:t>
            </w: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す。</w:t>
            </w:r>
          </w:p>
        </w:tc>
        <w:tc>
          <w:tcPr>
            <w:tcW w:w="155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537A5" w14:textId="7DDD1A07" w:rsidR="00AF7E9E" w:rsidRPr="00877540" w:rsidRDefault="00AF7E9E" w:rsidP="00AF7E9E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77540">
              <w:rPr>
                <w:rFonts w:ascii="ＭＳ ゴシック" w:eastAsia="ＭＳ ゴシック" w:hAnsi="ＭＳ ゴシック" w:hint="eastAsia"/>
                <w:sz w:val="28"/>
                <w:szCs w:val="32"/>
              </w:rPr>
              <w:t>□</w:t>
            </w:r>
          </w:p>
        </w:tc>
        <w:tc>
          <w:tcPr>
            <w:tcW w:w="99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CA4809F" w14:textId="79F115E4" w:rsidR="00AF7E9E" w:rsidRPr="00877540" w:rsidRDefault="00AF7E9E" w:rsidP="00AF7E9E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77540">
              <w:rPr>
                <w:rFonts w:ascii="ＭＳ ゴシック" w:eastAsia="ＭＳ ゴシック" w:hAnsi="ＭＳ ゴシック" w:hint="eastAsia"/>
                <w:sz w:val="28"/>
                <w:szCs w:val="32"/>
              </w:rPr>
              <w:t>□</w:t>
            </w:r>
          </w:p>
        </w:tc>
      </w:tr>
      <w:tr w:rsidR="00AF7E9E" w:rsidRPr="00877540" w14:paraId="1AFF9ED9" w14:textId="77777777" w:rsidTr="00AF7E9E">
        <w:trPr>
          <w:trHeight w:val="3244"/>
        </w:trPr>
        <w:tc>
          <w:tcPr>
            <w:tcW w:w="594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17CBF4E" w14:textId="77777777" w:rsidR="00AF7E9E" w:rsidRPr="00877540" w:rsidRDefault="00AF7E9E" w:rsidP="00AF7E9E">
            <w:pPr>
              <w:jc w:val="both"/>
              <w:rPr>
                <w:rFonts w:ascii="ＭＳ ゴシック" w:eastAsia="ＭＳ ゴシック" w:hAnsi="ＭＳ ゴシック"/>
                <w:sz w:val="22"/>
                <w:szCs w:val="24"/>
                <w:u w:val="wave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  <w:u w:val="wave"/>
              </w:rPr>
              <w:t>謝礼金の支払いが必要な場合</w:t>
            </w:r>
          </w:p>
          <w:p w14:paraId="09C3F3B3" w14:textId="77777777" w:rsidR="00AF7E9E" w:rsidRPr="00877540" w:rsidRDefault="00AF7E9E" w:rsidP="00AF7E9E">
            <w:pPr>
              <w:jc w:val="both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謝礼金の支払いに必要な書類がある場合、打ち合わせ時など実施日前に講師へお渡しください。</w:t>
            </w:r>
          </w:p>
          <w:p w14:paraId="79164E0B" w14:textId="4D7361AF" w:rsidR="00AF7E9E" w:rsidRPr="00877540" w:rsidRDefault="00AF7E9E" w:rsidP="00AF7E9E">
            <w:pPr>
              <w:jc w:val="both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区分：　個人　　or　　団体</w:t>
            </w:r>
          </w:p>
          <w:p w14:paraId="3D68BDC5" w14:textId="69864799" w:rsidR="00AF7E9E" w:rsidRPr="00877540" w:rsidRDefault="00AF7E9E" w:rsidP="00AF7E9E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講師：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</w:t>
            </w: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謝礼金：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円</w:t>
            </w:r>
          </w:p>
          <w:p w14:paraId="7644FAB1" w14:textId="77777777" w:rsidR="00AF7E9E" w:rsidRPr="00877540" w:rsidRDefault="00AF7E9E" w:rsidP="00AF7E9E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※実施後1カ月を目途にお支払いください。</w:t>
            </w:r>
          </w:p>
          <w:p w14:paraId="55AE2292" w14:textId="4F52471E" w:rsidR="00AF7E9E" w:rsidRPr="00877540" w:rsidRDefault="00AF7E9E" w:rsidP="00AF7E9E">
            <w:pPr>
              <w:ind w:leftChars="100" w:left="430" w:hangingChars="100" w:hanging="220"/>
              <w:jc w:val="both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※視覚障害の方は、別途交通費（タクシー代）または送迎が必要です。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453066" w14:textId="352987C3" w:rsidR="00AF7E9E" w:rsidRPr="00877540" w:rsidRDefault="00AF7E9E" w:rsidP="00AF7E9E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77540">
              <w:rPr>
                <w:rFonts w:ascii="ＭＳ ゴシック" w:eastAsia="ＭＳ ゴシック" w:hAnsi="ＭＳ ゴシック" w:hint="eastAsia"/>
                <w:sz w:val="28"/>
                <w:szCs w:val="32"/>
              </w:rPr>
              <w:t>□</w:t>
            </w:r>
          </w:p>
          <w:p w14:paraId="14710F30" w14:textId="275E78F8" w:rsidR="00AF7E9E" w:rsidRPr="00877540" w:rsidRDefault="00AF7E9E" w:rsidP="00AF7E9E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※必要な場合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060573D" w14:textId="1838D582" w:rsidR="00AF7E9E" w:rsidRPr="00877540" w:rsidRDefault="00AF7E9E" w:rsidP="00AF7E9E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77540">
              <w:rPr>
                <w:rFonts w:ascii="ＭＳ ゴシック" w:eastAsia="ＭＳ ゴシック" w:hAnsi="ＭＳ ゴシック" w:hint="eastAsia"/>
                <w:sz w:val="28"/>
                <w:szCs w:val="32"/>
              </w:rPr>
              <w:t>□</w:t>
            </w:r>
          </w:p>
        </w:tc>
      </w:tr>
      <w:tr w:rsidR="00AF7E9E" w:rsidRPr="00877540" w14:paraId="2690D6A2" w14:textId="77777777" w:rsidTr="00AF7E9E">
        <w:trPr>
          <w:trHeight w:val="838"/>
        </w:trPr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5B7D9C95" w14:textId="236428DB" w:rsidR="00AF7E9E" w:rsidRPr="00877540" w:rsidRDefault="00AF7E9E" w:rsidP="00AF7E9E">
            <w:pPr>
              <w:jc w:val="both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754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実施後は１ヶ月を目途に実施報告書をご提出ください。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CF158" w14:textId="51A30B5E" w:rsidR="00AF7E9E" w:rsidRPr="00877540" w:rsidRDefault="00AF7E9E" w:rsidP="00AF7E9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877540">
              <w:rPr>
                <w:rFonts w:ascii="ＭＳ ゴシック" w:eastAsia="ＭＳ ゴシック" w:hAnsi="ＭＳ ゴシック" w:hint="eastAsia"/>
                <w:sz w:val="28"/>
                <w:szCs w:val="32"/>
              </w:rPr>
              <w:t>□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F3A86B" w14:textId="23EB0B4E" w:rsidR="00AF7E9E" w:rsidRPr="00877540" w:rsidRDefault="00AF7E9E" w:rsidP="00AF7E9E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77540">
              <w:rPr>
                <w:rFonts w:ascii="ＭＳ ゴシック" w:eastAsia="ＭＳ ゴシック" w:hAnsi="ＭＳ ゴシック" w:hint="eastAsia"/>
                <w:sz w:val="28"/>
                <w:szCs w:val="32"/>
              </w:rPr>
              <w:t>□</w:t>
            </w:r>
          </w:p>
        </w:tc>
      </w:tr>
    </w:tbl>
    <w:p w14:paraId="5C4BC118" w14:textId="29DA4E7D" w:rsidR="0013065B" w:rsidRDefault="00827230" w:rsidP="00791860">
      <w:pPr>
        <w:rPr>
          <w:rFonts w:ascii="ＭＳ ゴシック" w:eastAsia="ＭＳ ゴシック" w:hAnsi="ＭＳ ゴシック"/>
          <w:sz w:val="22"/>
          <w:szCs w:val="24"/>
        </w:rPr>
      </w:pPr>
      <w:r w:rsidRPr="00877540">
        <w:rPr>
          <w:rFonts w:ascii="ＭＳ ゴシック" w:eastAsia="ＭＳ ゴシック" w:hAnsi="ＭＳ ゴシック" w:hint="eastAsia"/>
          <w:sz w:val="22"/>
          <w:szCs w:val="24"/>
        </w:rPr>
        <w:t>※注１　借用申請日とは、申請書に記載の借用期間の</w:t>
      </w:r>
      <w:r w:rsidR="00F67A10" w:rsidRPr="00877540">
        <w:rPr>
          <w:rFonts w:ascii="ＭＳ ゴシック" w:eastAsia="ＭＳ ゴシック" w:hAnsi="ＭＳ ゴシック" w:hint="eastAsia"/>
          <w:sz w:val="22"/>
          <w:szCs w:val="24"/>
        </w:rPr>
        <w:t>初日</w:t>
      </w:r>
      <w:r w:rsidRPr="00877540">
        <w:rPr>
          <w:rFonts w:ascii="ＭＳ ゴシック" w:eastAsia="ＭＳ ゴシック" w:hAnsi="ＭＳ ゴシック" w:hint="eastAsia"/>
          <w:sz w:val="22"/>
          <w:szCs w:val="24"/>
        </w:rPr>
        <w:t>のこと。</w:t>
      </w:r>
    </w:p>
    <w:p w14:paraId="08FE7834" w14:textId="77777777" w:rsidR="00877540" w:rsidRPr="00877540" w:rsidRDefault="00877540" w:rsidP="00AF7E9E">
      <w:pPr>
        <w:spacing w:after="0"/>
        <w:rPr>
          <w:rFonts w:ascii="ＭＳ ゴシック" w:eastAsia="ＭＳ ゴシック" w:hAnsi="ＭＳ ゴシック"/>
          <w:sz w:val="22"/>
          <w:szCs w:val="24"/>
        </w:rPr>
      </w:pPr>
    </w:p>
    <w:p w14:paraId="2454E93A" w14:textId="663DFFA9" w:rsidR="00791860" w:rsidRPr="00877540" w:rsidRDefault="0086010C" w:rsidP="0086010C">
      <w:pPr>
        <w:ind w:right="-1"/>
        <w:rPr>
          <w:rFonts w:ascii="ＭＳ ゴシック" w:eastAsia="ＭＳ ゴシック" w:hAnsi="ＭＳ ゴシック"/>
          <w:sz w:val="24"/>
          <w:szCs w:val="28"/>
        </w:rPr>
      </w:pPr>
      <w:r w:rsidRPr="00877540">
        <w:rPr>
          <w:rFonts w:ascii="ＭＳ ゴシック" w:eastAsia="ＭＳ ゴシック" w:hAnsi="ＭＳ ゴシック" w:hint="eastAsia"/>
          <w:sz w:val="24"/>
          <w:szCs w:val="28"/>
        </w:rPr>
        <w:t xml:space="preserve">＜申請者記入＞　</w:t>
      </w:r>
      <w:r w:rsidR="00D41630" w:rsidRPr="00877540">
        <w:rPr>
          <w:rFonts w:ascii="ＭＳ ゴシック" w:eastAsia="ＭＳ ゴシック" w:hAnsi="ＭＳ ゴシック" w:hint="eastAsia"/>
          <w:sz w:val="24"/>
          <w:szCs w:val="28"/>
        </w:rPr>
        <w:t>申請団体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 xml:space="preserve">　＿＿＿</w:t>
      </w:r>
      <w:r w:rsidR="00272A4E" w:rsidRPr="00877540">
        <w:rPr>
          <w:rFonts w:ascii="ＭＳ ゴシック" w:eastAsia="ＭＳ ゴシック" w:hAnsi="ＭＳ ゴシック" w:hint="eastAsia"/>
          <w:sz w:val="24"/>
          <w:szCs w:val="28"/>
        </w:rPr>
        <w:t>＿＿＿＿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>＿＿＿＿</w:t>
      </w:r>
      <w:r w:rsidR="002628F8" w:rsidRPr="00877540">
        <w:rPr>
          <w:rFonts w:ascii="ＭＳ ゴシック" w:eastAsia="ＭＳ ゴシック" w:hAnsi="ＭＳ ゴシック" w:hint="eastAsia"/>
          <w:sz w:val="24"/>
          <w:szCs w:val="28"/>
        </w:rPr>
        <w:t>＿＿＿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>＿＿＿＿＿＿＿＿</w:t>
      </w:r>
    </w:p>
    <w:p w14:paraId="2D938D3C" w14:textId="05598FC5" w:rsidR="00791860" w:rsidRPr="00877540" w:rsidRDefault="00D41630" w:rsidP="0086010C">
      <w:pPr>
        <w:ind w:rightChars="66" w:right="139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77540">
        <w:rPr>
          <w:rFonts w:ascii="ＭＳ ゴシック" w:eastAsia="ＭＳ ゴシック" w:hAnsi="ＭＳ ゴシック" w:hint="eastAsia"/>
          <w:sz w:val="24"/>
          <w:szCs w:val="28"/>
        </w:rPr>
        <w:t>担当者名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 xml:space="preserve">　＿＿＿</w:t>
      </w:r>
      <w:r w:rsidR="00272A4E" w:rsidRPr="00877540">
        <w:rPr>
          <w:rFonts w:ascii="ＭＳ ゴシック" w:eastAsia="ＭＳ ゴシック" w:hAnsi="ＭＳ ゴシック" w:hint="eastAsia"/>
          <w:sz w:val="24"/>
          <w:szCs w:val="28"/>
        </w:rPr>
        <w:t>＿＿＿＿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>＿＿＿</w:t>
      </w:r>
      <w:r w:rsidR="002628F8" w:rsidRPr="00877540">
        <w:rPr>
          <w:rFonts w:ascii="ＭＳ ゴシック" w:eastAsia="ＭＳ ゴシック" w:hAnsi="ＭＳ ゴシック" w:hint="eastAsia"/>
          <w:sz w:val="24"/>
          <w:szCs w:val="28"/>
        </w:rPr>
        <w:t>＿＿＿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>＿＿＿＿＿＿＿＿＿</w:t>
      </w:r>
    </w:p>
    <w:p w14:paraId="4DF840B3" w14:textId="14EBBD89" w:rsidR="00791860" w:rsidRPr="00877540" w:rsidRDefault="00D41630" w:rsidP="0086010C">
      <w:pPr>
        <w:ind w:rightChars="66" w:right="139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77540">
        <w:rPr>
          <w:rFonts w:ascii="ＭＳ ゴシック" w:eastAsia="ＭＳ ゴシック" w:hAnsi="ＭＳ ゴシック" w:hint="eastAsia"/>
          <w:spacing w:val="60"/>
          <w:kern w:val="0"/>
          <w:sz w:val="24"/>
          <w:szCs w:val="28"/>
          <w:fitText w:val="960" w:id="-459079168"/>
        </w:rPr>
        <w:t>記入</w:t>
      </w:r>
      <w:r w:rsidRPr="00877540">
        <w:rPr>
          <w:rFonts w:ascii="ＭＳ ゴシック" w:eastAsia="ＭＳ ゴシック" w:hAnsi="ＭＳ ゴシック" w:hint="eastAsia"/>
          <w:kern w:val="0"/>
          <w:sz w:val="24"/>
          <w:szCs w:val="28"/>
          <w:fitText w:val="960" w:id="-459079168"/>
        </w:rPr>
        <w:t>日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755676" w:rsidRPr="00877540">
        <w:rPr>
          <w:rFonts w:ascii="ＭＳ ゴシック" w:eastAsia="ＭＳ ゴシック" w:hAnsi="ＭＳ ゴシック" w:hint="eastAsia"/>
          <w:sz w:val="24"/>
          <w:szCs w:val="28"/>
        </w:rPr>
        <w:t>令和＿</w:t>
      </w:r>
      <w:r w:rsidR="002628F8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="0086010C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="00755676" w:rsidRPr="00877540">
        <w:rPr>
          <w:rFonts w:ascii="ＭＳ ゴシック" w:eastAsia="ＭＳ ゴシック" w:hAnsi="ＭＳ ゴシック" w:hint="eastAsia"/>
          <w:sz w:val="24"/>
          <w:szCs w:val="28"/>
        </w:rPr>
        <w:t>＿年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="002628F8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="0086010C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Pr="00877540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="002628F8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="0086010C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Pr="00877540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="0086010C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="00791860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  <w:r w:rsidRPr="00877540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20491FB" w14:textId="3B02DBF2" w:rsidR="00272A4E" w:rsidRPr="00877540" w:rsidRDefault="0014008D" w:rsidP="0014008D">
      <w:pPr>
        <w:ind w:right="-1"/>
        <w:rPr>
          <w:rFonts w:ascii="ＭＳ ゴシック" w:eastAsia="ＭＳ ゴシック" w:hAnsi="ＭＳ ゴシック"/>
          <w:sz w:val="24"/>
          <w:szCs w:val="28"/>
        </w:rPr>
      </w:pPr>
      <w:r w:rsidRPr="00877540">
        <w:rPr>
          <w:rFonts w:ascii="ＭＳ ゴシック" w:eastAsia="ＭＳ ゴシック" w:hAnsi="ＭＳ ゴシック" w:hint="eastAsia"/>
          <w:sz w:val="24"/>
          <w:szCs w:val="28"/>
        </w:rPr>
        <w:t>&lt; 社協記入 &gt;</w:t>
      </w:r>
      <w:r w:rsidR="0087754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87754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A278C" w:rsidRPr="00877540">
        <w:rPr>
          <w:rFonts w:ascii="ＭＳ ゴシック" w:eastAsia="ＭＳ ゴシック" w:hAnsi="ＭＳ ゴシック" w:hint="eastAsia"/>
          <w:sz w:val="24"/>
          <w:szCs w:val="28"/>
        </w:rPr>
        <w:t>社協</w:t>
      </w:r>
      <w:r w:rsidR="00AF7E9E">
        <w:rPr>
          <w:rFonts w:ascii="ＭＳ ゴシック" w:eastAsia="ＭＳ ゴシック" w:hAnsi="ＭＳ ゴシック" w:hint="eastAsia"/>
          <w:sz w:val="24"/>
          <w:szCs w:val="28"/>
        </w:rPr>
        <w:t>担当者</w:t>
      </w:r>
      <w:r w:rsidR="00DA278C" w:rsidRPr="00877540">
        <w:rPr>
          <w:rFonts w:ascii="ＭＳ ゴシック" w:eastAsia="ＭＳ ゴシック" w:hAnsi="ＭＳ ゴシック" w:hint="eastAsia"/>
          <w:sz w:val="24"/>
          <w:szCs w:val="28"/>
        </w:rPr>
        <w:t>：区事務所・分室</w:t>
      </w:r>
      <w:r w:rsidR="0086010C" w:rsidRPr="0087754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AF7E9E">
        <w:rPr>
          <w:rFonts w:ascii="ＭＳ ゴシック" w:eastAsia="ＭＳ ゴシック" w:hAnsi="ＭＳ ゴシック" w:hint="eastAsia"/>
          <w:sz w:val="24"/>
          <w:szCs w:val="28"/>
        </w:rPr>
        <w:t>＿＿＿＿＿＿＿＿</w:t>
      </w:r>
      <w:r w:rsidR="00D00490">
        <w:rPr>
          <w:rFonts w:ascii="ＭＳ ゴシック" w:eastAsia="ＭＳ ゴシック" w:hAnsi="ＭＳ ゴシック" w:hint="eastAsia"/>
          <w:sz w:val="24"/>
          <w:szCs w:val="28"/>
        </w:rPr>
        <w:t>＿＿＿</w:t>
      </w:r>
      <w:r w:rsidR="0086010C" w:rsidRPr="00877540">
        <w:rPr>
          <w:rFonts w:ascii="ＭＳ ゴシック" w:eastAsia="ＭＳ ゴシック" w:hAnsi="ＭＳ ゴシック" w:hint="eastAsia"/>
          <w:sz w:val="24"/>
          <w:szCs w:val="28"/>
        </w:rPr>
        <w:t>＿＿</w:t>
      </w:r>
    </w:p>
    <w:p w14:paraId="4E212B05" w14:textId="49D30276" w:rsidR="00F67A10" w:rsidRPr="00877540" w:rsidRDefault="00877540" w:rsidP="00AF7E9E">
      <w:pPr>
        <w:ind w:right="-1" w:firstLineChars="1123" w:firstLine="2706"/>
        <w:rPr>
          <w:rFonts w:ascii="ＭＳ ゴシック" w:eastAsia="ＭＳ ゴシック" w:hAnsi="ＭＳ ゴシック"/>
          <w:sz w:val="24"/>
          <w:szCs w:val="28"/>
        </w:rPr>
      </w:pPr>
      <w:r w:rsidRPr="00877540">
        <w:rPr>
          <w:rFonts w:ascii="ＭＳ ゴシック" w:eastAsia="ＭＳ ゴシック" w:hAnsi="ＭＳ ゴシック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33E28" wp14:editId="5A3CA940">
                <wp:simplePos x="0" y="0"/>
                <wp:positionH relativeFrom="column">
                  <wp:posOffset>272415</wp:posOffset>
                </wp:positionH>
                <wp:positionV relativeFrom="paragraph">
                  <wp:posOffset>485140</wp:posOffset>
                </wp:positionV>
                <wp:extent cx="4533900" cy="11144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114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DCE1C" w14:textId="77777777" w:rsidR="00827230" w:rsidRPr="00877540" w:rsidRDefault="00827230" w:rsidP="00827230">
                            <w:pPr>
                              <w:spacing w:after="0"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7754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【問い合わせ先】</w:t>
                            </w:r>
                          </w:p>
                          <w:p w14:paraId="71C63501" w14:textId="62A77CE9" w:rsidR="00827230" w:rsidRPr="00877540" w:rsidRDefault="00827230" w:rsidP="00827230">
                            <w:pPr>
                              <w:spacing w:after="0" w:line="3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7754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社会福祉法人　岡山市社会福祉協議会　企画広報・ボランティア課</w:t>
                            </w:r>
                          </w:p>
                          <w:p w14:paraId="3F490D05" w14:textId="1A53C980" w:rsidR="00827230" w:rsidRPr="00877540" w:rsidRDefault="00827230" w:rsidP="00827230">
                            <w:pPr>
                              <w:spacing w:after="0" w:line="3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7754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〒700-0913　岡山市北区大供二丁目4-25（ひまわり福祉会館）</w:t>
                            </w:r>
                          </w:p>
                          <w:p w14:paraId="7085549A" w14:textId="2FD0B131" w:rsidR="00827230" w:rsidRPr="00877540" w:rsidRDefault="00827230" w:rsidP="00827230">
                            <w:pPr>
                              <w:spacing w:after="0" w:line="3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7754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Tel：（086）201-0171　　　Fax：（086）238-7757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33E28" id="角丸四角形 1" o:spid="_x0000_s1026" style="position:absolute;left:0;text-align:left;margin-left:21.45pt;margin-top:38.2pt;width:357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732DCE1C" w14:textId="77777777" w:rsidR="00827230" w:rsidRPr="00877540" w:rsidRDefault="00827230" w:rsidP="00827230">
                      <w:pPr>
                        <w:spacing w:after="0"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7754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【問い合わせ先】</w:t>
                      </w:r>
                    </w:p>
                    <w:p w14:paraId="71C63501" w14:textId="62A77CE9" w:rsidR="00827230" w:rsidRPr="00877540" w:rsidRDefault="00827230" w:rsidP="00827230">
                      <w:pPr>
                        <w:spacing w:after="0" w:line="36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7754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社会福祉法人　岡山市社会福祉協議会　企画広報・ボランティア課</w:t>
                      </w:r>
                    </w:p>
                    <w:p w14:paraId="3F490D05" w14:textId="1A53C980" w:rsidR="00827230" w:rsidRPr="00877540" w:rsidRDefault="00827230" w:rsidP="00827230">
                      <w:pPr>
                        <w:spacing w:after="0" w:line="36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7754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〒700-0913　岡山市北区大供二丁目4-25（ひまわり福祉会館）</w:t>
                      </w:r>
                    </w:p>
                    <w:p w14:paraId="7085549A" w14:textId="2FD0B131" w:rsidR="00827230" w:rsidRPr="00877540" w:rsidRDefault="00827230" w:rsidP="00827230">
                      <w:pPr>
                        <w:spacing w:after="0" w:line="36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7754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Tel：（086）201-0171　　　Fax：（086）238-7757</w:t>
                      </w:r>
                    </w:p>
                  </w:txbxContent>
                </v:textbox>
              </v:roundrect>
            </w:pict>
          </mc:Fallback>
        </mc:AlternateContent>
      </w:r>
      <w:r w:rsidR="00DA278C" w:rsidRPr="00877540">
        <w:rPr>
          <w:rFonts w:ascii="ＭＳ ゴシック" w:eastAsia="ＭＳ ゴシック" w:hAnsi="ＭＳ ゴシック" w:hint="eastAsia"/>
          <w:sz w:val="24"/>
          <w:szCs w:val="28"/>
        </w:rPr>
        <w:t xml:space="preserve">　　：企画広報・ボランティア課</w:t>
      </w:r>
      <w:r w:rsidR="0086010C" w:rsidRPr="00877540">
        <w:rPr>
          <w:rFonts w:ascii="ＭＳ ゴシック" w:eastAsia="ＭＳ ゴシック" w:hAnsi="ＭＳ ゴシック" w:hint="eastAsia"/>
          <w:sz w:val="24"/>
          <w:szCs w:val="28"/>
        </w:rPr>
        <w:t xml:space="preserve">　＿＿＿＿＿</w:t>
      </w:r>
      <w:r w:rsidR="00D00490">
        <w:rPr>
          <w:rFonts w:ascii="ＭＳ ゴシック" w:eastAsia="ＭＳ ゴシック" w:hAnsi="ＭＳ ゴシック" w:hint="eastAsia"/>
          <w:sz w:val="24"/>
          <w:szCs w:val="28"/>
        </w:rPr>
        <w:t>＿＿</w:t>
      </w:r>
      <w:r w:rsidR="0086010C" w:rsidRPr="00877540">
        <w:rPr>
          <w:rFonts w:ascii="ＭＳ ゴシック" w:eastAsia="ＭＳ ゴシック" w:hAnsi="ＭＳ ゴシック" w:hint="eastAsia"/>
          <w:sz w:val="24"/>
          <w:szCs w:val="28"/>
        </w:rPr>
        <w:t>＿</w:t>
      </w:r>
    </w:p>
    <w:sectPr w:rsidR="00F67A10" w:rsidRPr="00877540" w:rsidSect="00F67A10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A347" w14:textId="77777777" w:rsidR="00CC5761" w:rsidRDefault="00CC5761" w:rsidP="00755676">
      <w:pPr>
        <w:spacing w:after="0" w:line="240" w:lineRule="auto"/>
      </w:pPr>
      <w:r>
        <w:separator/>
      </w:r>
    </w:p>
  </w:endnote>
  <w:endnote w:type="continuationSeparator" w:id="0">
    <w:p w14:paraId="0A3A0C9F" w14:textId="77777777" w:rsidR="00CC5761" w:rsidRDefault="00CC5761" w:rsidP="0075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C166" w14:textId="77777777" w:rsidR="00CC5761" w:rsidRDefault="00CC5761" w:rsidP="00755676">
      <w:pPr>
        <w:spacing w:after="0" w:line="240" w:lineRule="auto"/>
      </w:pPr>
      <w:r>
        <w:separator/>
      </w:r>
    </w:p>
  </w:footnote>
  <w:footnote w:type="continuationSeparator" w:id="0">
    <w:p w14:paraId="7FA14736" w14:textId="77777777" w:rsidR="00CC5761" w:rsidRDefault="00CC5761" w:rsidP="00755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A6"/>
    <w:rsid w:val="00035BEB"/>
    <w:rsid w:val="00091610"/>
    <w:rsid w:val="0013065B"/>
    <w:rsid w:val="0014008D"/>
    <w:rsid w:val="001B17A6"/>
    <w:rsid w:val="00214BAD"/>
    <w:rsid w:val="002628F8"/>
    <w:rsid w:val="00272A4E"/>
    <w:rsid w:val="00314D5D"/>
    <w:rsid w:val="004467DB"/>
    <w:rsid w:val="005B43B3"/>
    <w:rsid w:val="005D68B3"/>
    <w:rsid w:val="006B6C9A"/>
    <w:rsid w:val="00755676"/>
    <w:rsid w:val="00791860"/>
    <w:rsid w:val="007E04F4"/>
    <w:rsid w:val="00827230"/>
    <w:rsid w:val="0084261B"/>
    <w:rsid w:val="0086010C"/>
    <w:rsid w:val="00877540"/>
    <w:rsid w:val="0091291E"/>
    <w:rsid w:val="00925005"/>
    <w:rsid w:val="00984F75"/>
    <w:rsid w:val="00A10EBD"/>
    <w:rsid w:val="00AF7E9E"/>
    <w:rsid w:val="00B03DA9"/>
    <w:rsid w:val="00B3204F"/>
    <w:rsid w:val="00BD11B9"/>
    <w:rsid w:val="00BF4206"/>
    <w:rsid w:val="00C3440C"/>
    <w:rsid w:val="00CC5761"/>
    <w:rsid w:val="00D00490"/>
    <w:rsid w:val="00D41630"/>
    <w:rsid w:val="00DA278C"/>
    <w:rsid w:val="00DC623B"/>
    <w:rsid w:val="00DC6CB1"/>
    <w:rsid w:val="00DE7192"/>
    <w:rsid w:val="00DF3CCE"/>
    <w:rsid w:val="00E32F21"/>
    <w:rsid w:val="00E76183"/>
    <w:rsid w:val="00EB79ED"/>
    <w:rsid w:val="00F6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494EB"/>
  <w15:chartTrackingRefBased/>
  <w15:docId w15:val="{AD014EF5-01EF-45E2-B235-676AC707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7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7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7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7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7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7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7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17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17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17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1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1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1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1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1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17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1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1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1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7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17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1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17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17A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556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5676"/>
  </w:style>
  <w:style w:type="paragraph" w:styleId="ad">
    <w:name w:val="footer"/>
    <w:basedOn w:val="a"/>
    <w:link w:val="ae"/>
    <w:uiPriority w:val="99"/>
    <w:unhideWhenUsed/>
    <w:rsid w:val="007556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shikin10</dc:creator>
  <cp:keywords/>
  <dc:description/>
  <cp:lastModifiedBy>shikin10</cp:lastModifiedBy>
  <cp:revision>10</cp:revision>
  <cp:lastPrinted>2026-06-22T08:12:00Z</cp:lastPrinted>
  <dcterms:created xsi:type="dcterms:W3CDTF">2026-04-20T01:41:00Z</dcterms:created>
  <dcterms:modified xsi:type="dcterms:W3CDTF">2026-06-23T01:12:00Z</dcterms:modified>
</cp:coreProperties>
</file>